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Edgar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Haros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edgarcharro@outlook.com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+526181894840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28/04/2003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Lydia haros raigosa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+526181384022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Edgar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Haros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05/12/2025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05/12/2025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