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Zak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Boydell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25/09/2008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+4407376099136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7 High Street, Laurencekirk, UK Aberdeen, UK AB30 1AH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AB30 1AH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boydellzak@gmail.com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Ngaire Boydell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+4407952192429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05/12/2025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