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+359897960948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tuse@abv.bg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Дариана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Георгиев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28.3.2024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