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Aleksander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Wojciechowski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21.01.2001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+447884208529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53 Jasmine Terrace, Aberdeen, Wielka Brytania Aberdeen, Wielka Brytania AB245LD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AB245LD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olekwoj12@gmail.com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Jolanta Szczeszek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+447835174989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10.03.2026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