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Динко  Минев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20.7.1990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Динко  Минев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minevdinko@gmail.com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+359889965306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