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Márquez Aranda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