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Лора Ласкова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+359889099537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lora_laskova@abv.bg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Валентин Радоев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 Радоева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21.10.2021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