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15/03/2026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André  Santos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02/01/1999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271721049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santos795@gmail.com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+351968458924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