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Pablo Ortiz gonzalez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29/6/2026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