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Laura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Taramelli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Urg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Urg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26/09/2000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+393459088925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laura.tara.2000@gmail.com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29/06/2026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29/06/2026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29/06/2026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29/06/2026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