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Magddalena Góra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+48795068605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13.10.1992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Dawid Kaczmarzyk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11.07.2017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Zofia Kaczmarzyk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21.01.2015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Liliana Kaczmarzyk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16.07.2013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11.07.2026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