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Adriana Piotrzkowska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+48662842431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Marianna Chmielewska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04.05.2014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Patryk Chmielewski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10.08.2017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08.07.2026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