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Glenda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Fanni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Valdagno, VI, Italia Cornedo Vicentino, VI,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Cornedo Vicentino, VI,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06/04/1991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+393201151719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glefanni91@gmail.com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