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орлин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Карагьозов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26.3.2003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+359882003784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orlicha12@gmail.com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