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Annalisa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Mombelli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Chiari, BS, Italia Chiari,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Chiari,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01/10/1981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>Operazione chirurgica al cuore per sostituzione valvola aortina nel 2013</w:t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+393206007122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annalisa.mombelli@gmail.com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>X</w:t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>X</w:t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