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Amelia Potrzebowska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+48794333622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