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77CA" w:rsidRDefault="005652F9" w14:paraId="0D3C0799" w14:textId="77777777">
      <w:pPr>
        <w:jc w:val="center"/>
        <w:rPr>
          <w:rFonts w:ascii="Times New Roman"/>
          <w:b/>
          <w:lang w:val="bg-BG"/>
        </w:rPr>
      </w:pPr>
      <w:r w:rsidRPr="008C046B">
        <w:rPr>
          <w:rFonts w:ascii="Times New Roman"/>
          <w:b/>
          <w:sz w:val="28"/>
          <w:szCs w:val="28"/>
          <w:lang w:val="bg-BG"/>
        </w:rPr>
        <w:t>ДЕКЛАРАЦИЯ</w:t>
      </w:r>
      <w:r>
        <w:rPr>
          <w:rFonts w:ascii="Times New Roman"/>
          <w:b/>
          <w:lang w:val="bg-BG"/>
        </w:rPr>
        <w:t xml:space="preserve"> </w:t>
      </w:r>
    </w:p>
    <w:p w:rsidR="004377CA" w:rsidRDefault="004377CA" w14:paraId="52FC37AC" w14:textId="77777777">
      <w:pPr>
        <w:rPr>
          <w:rFonts w:ascii="Times New Roman"/>
          <w:lang w:val="bg-BG"/>
        </w:rPr>
      </w:pPr>
    </w:p>
    <w:p w:rsidRPr="0058744D" w:rsidR="004377CA" w:rsidRDefault="005652F9" w14:paraId="30F09914" w14:textId="77777777">
      <w:pPr>
        <w:rPr>
          <w:rFonts w:ascii="Times New Roman"/>
        </w:rPr>
      </w:pPr>
      <w:r>
        <w:rPr>
          <w:rFonts w:ascii="Times New Roman"/>
          <w:lang w:val="bg-BG"/>
        </w:rPr>
        <w:t xml:space="preserve">Подписаният/-ата  </w:t>
      </w:r>
      <w:r w:rsidRPr="00BE2356" w:rsidR="0058744D">
        <w:rPr>
          <w:rFonts w:ascii="Tahoma" w:hAnsi="Tahoma" w:eastAsia="Tahoma" w:cs="Tahoma"/>
          <w:sz w:val="20"/>
          <w:lang w:val="bg-BG"/>
        </w:rPr>
        <w:t>Нора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Косева</w:t>
      </w:r>
    </w:p>
    <w:p w:rsidR="004377CA" w:rsidRDefault="005652F9" w14:paraId="192D54B5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5652F9" w14:paraId="7B175F52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5652F9" w14:paraId="4AB0B62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+359899862392</w:t>
      </w:r>
    </w:p>
    <w:p w:rsidR="004377CA" w:rsidRDefault="005652F9" w14:paraId="78484589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shopovanora@gmail.com</w:t>
      </w:r>
    </w:p>
    <w:p w:rsidR="00021D15" w:rsidRDefault="005652F9" w14:paraId="07A09D65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лично </w:t>
      </w:r>
      <w:r>
        <w:rPr>
          <w:rFonts w:ascii="Times New Roman"/>
          <w:u w:val="single"/>
          <w:lang w:val="bg-BG"/>
        </w:rPr>
        <w:t>и/или</w:t>
      </w:r>
      <w:r>
        <w:rPr>
          <w:rFonts w:ascii="Times New Roman"/>
          <w:lang w:val="bg-BG"/>
        </w:rPr>
        <w:t xml:space="preserve"> в качеството ми на родител/настойник/попечител на </w:t>
      </w:r>
    </w:p>
    <w:p w:rsidRPr="00A530C4" w:rsidR="00A00425" w:rsidP="00A00425" w:rsidRDefault="00A00425" w14:paraId="6B31429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Вихрен   </w:t>
      </w:r>
    </w:p>
    <w:p w:rsidRPr="00A530C4" w:rsidR="00A00425" w:rsidP="00A00425" w:rsidRDefault="00A00425" w14:paraId="5BD515A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30.11.2022 г.  </w:t>
      </w:r>
    </w:p>
    <w:p w:rsidRPr="00A530C4" w:rsidR="00A00425" w:rsidP="00A00425" w:rsidRDefault="00A00425" w14:paraId="18AC0C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1B6CF3A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3DCBF0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3D696D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A64F03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3D5F9C4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17FC5C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47882B0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4DE7929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47EEBB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2C9C6D9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08248A3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7CD6B2A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390684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5FCCA2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2DE3FEA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1EAD274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73C7D99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54F3E5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2BC5AE3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59BA566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C911A4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45AB3C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 xml:space="preserve">Име презиме, фамилия на детето под 16 години):     </w:t>
      </w:r>
    </w:p>
    <w:p w:rsidRPr="00A530C4" w:rsidR="00A00425" w:rsidP="00A00425" w:rsidRDefault="00A00425" w14:paraId="55440CA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2EA6E91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4480F0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B76A32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415D7D1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3A957DB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140436C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00B59E8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290342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012EA1F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7507D96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492BC3A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2EFE638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703D9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070850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514B2C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661AE4E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30CCCB7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3BA546C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</w:t>
      </w:r>
    </w:p>
    <w:p w:rsidRPr="00A530C4" w:rsidR="00A00425" w:rsidP="00A00425" w:rsidRDefault="00A00425" w14:paraId="4E991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62361FE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5172C2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3AA9E82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233D15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796A474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7D3DB0E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42B98C9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6352D5D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7BE19AC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18FB94B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0684206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15DB91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 презиме, фамилия на детето под 16 години): </w:t>
      </w:r>
    </w:p>
    <w:p w:rsidRPr="00A530C4" w:rsidR="00A00425" w:rsidP="00A00425" w:rsidRDefault="00A00425" w14:paraId="235ED29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07C2662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="00A00425" w:rsidP="00A00425" w:rsidRDefault="00A00425" w14:paraId="47D63B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="00021D15" w:rsidP="004E3E7B" w:rsidRDefault="00021D15" w14:paraId="18BC57A6" w14:textId="76CB2AAE">
      <w:pPr>
        <w:rPr>
          <w:rFonts w:ascii="Times New Roman"/>
          <w:lang w:val="bg-BG"/>
        </w:rPr>
      </w:pPr>
    </w:p>
    <w:p w:rsidR="004377CA" w:rsidRDefault="004377CA" w14:paraId="7147CC14" w14:textId="77777777">
      <w:pPr>
        <w:jc w:val="center"/>
        <w:rPr>
          <w:rFonts w:ascii="Times New Roman"/>
          <w:b/>
          <w:lang w:val="bg-BG"/>
        </w:rPr>
      </w:pPr>
    </w:p>
    <w:p w:rsidRPr="008C046B" w:rsidR="008C046B" w:rsidP="008C046B" w:rsidRDefault="008C046B" w14:paraId="4070366E" w14:textId="77777777">
      <w:pPr>
        <w:jc w:val="center"/>
        <w:rPr>
          <w:rFonts w:ascii="Times New Roman"/>
          <w:b/>
          <w:bCs/>
          <w:sz w:val="24"/>
          <w:szCs w:val="24"/>
        </w:rPr>
      </w:pPr>
      <w:r w:rsidRPr="008C046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8C046B">
        <w:rPr>
          <w:rFonts w:ascii="Times New Roman"/>
          <w:b/>
          <w:bCs/>
          <w:sz w:val="24"/>
          <w:szCs w:val="24"/>
        </w:rPr>
        <w:t>FUNTOPIA</w:t>
      </w:r>
    </w:p>
    <w:p w:rsidRPr="002142C9" w:rsidR="002142C9" w:rsidP="008C046B" w:rsidRDefault="002142C9" w14:paraId="6FBF045F" w14:textId="5EB654A7">
      <w:pPr>
        <w:jc w:val="both"/>
        <w:rPr>
          <w:b/>
          <w:bCs/>
          <w:color w:val="C00000"/>
          <w:lang w:val="bg-BG"/>
        </w:rPr>
      </w:pPr>
      <w:r w:rsidRPr="002142C9">
        <w:rPr>
          <w:b/>
          <w:bCs/>
          <w:color w:val="C00000"/>
          <w:lang w:val="bg-BG"/>
        </w:rPr>
        <w:t>Във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Фънтопия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център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е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желателно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родителите</w:t>
      </w:r>
      <w:r w:rsidRPr="002142C9">
        <w:rPr>
          <w:b/>
          <w:bCs/>
          <w:color w:val="C00000"/>
          <w:lang w:val="bg-BG"/>
        </w:rPr>
        <w:t>/</w:t>
      </w:r>
      <w:r w:rsidRPr="002142C9">
        <w:rPr>
          <w:b/>
          <w:bCs/>
          <w:color w:val="C00000"/>
          <w:lang w:val="bg-BG"/>
        </w:rPr>
        <w:t>пълнолетни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придружители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да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присъстват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по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време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на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престоя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на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децата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в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центъра</w:t>
      </w:r>
      <w:r w:rsidRPr="002142C9">
        <w:rPr>
          <w:b/>
          <w:bCs/>
          <w:color w:val="C00000"/>
          <w:lang w:val="bg-BG"/>
        </w:rPr>
        <w:t>.</w:t>
      </w:r>
    </w:p>
    <w:p w:rsidRPr="005D1C0A" w:rsidR="008C046B" w:rsidP="008C046B" w:rsidRDefault="008C046B" w14:paraId="2BE4E065" w14:textId="344FAD7B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8C046B" w:rsidP="008C046B" w:rsidRDefault="008C046B" w14:paraId="068152A5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 w:rsidRPr="005D1C0A"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rStyle w:val="Hyperlink"/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, </w:t>
      </w:r>
      <w:r w:rsidRPr="005D1C0A">
        <w:rPr>
          <w:lang w:val="bg-BG"/>
        </w:rPr>
        <w:t>които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разяснил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детето</w:t>
      </w:r>
      <w:r>
        <w:rPr>
          <w:lang w:val="bg-BG"/>
        </w:rPr>
        <w:t xml:space="preserve">, </w:t>
      </w:r>
      <w:r>
        <w:rPr>
          <w:lang w:val="bg-BG"/>
        </w:rPr>
        <w:t>което</w:t>
      </w:r>
      <w:r>
        <w:rPr>
          <w:lang w:val="bg-BG"/>
        </w:rPr>
        <w:t xml:space="preserve"> </w:t>
      </w:r>
      <w:r>
        <w:rPr>
          <w:lang w:val="bg-BG"/>
        </w:rPr>
        <w:t>придружавам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подходящ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начин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, </w:t>
      </w:r>
      <w:r>
        <w:rPr>
          <w:lang w:val="bg-BG"/>
        </w:rPr>
        <w:t>като</w:t>
      </w:r>
      <w:r>
        <w:rPr>
          <w:lang w:val="bg-BG"/>
        </w:rPr>
        <w:t xml:space="preserve"> </w:t>
      </w:r>
      <w:r>
        <w:rPr>
          <w:lang w:val="bg-BG"/>
        </w:rPr>
        <w:t>ще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спазването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същите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от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>.</w:t>
      </w:r>
    </w:p>
    <w:p w:rsidRPr="005D1C0A" w:rsidR="008C046B" w:rsidP="008C046B" w:rsidRDefault="008C046B" w14:paraId="2A4C3027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 xml:space="preserve">, </w:t>
      </w:r>
      <w:r>
        <w:rPr>
          <w:lang w:val="bg-BG"/>
        </w:rPr>
        <w:t>която</w:t>
      </w:r>
      <w:r>
        <w:rPr>
          <w:lang w:val="bg-BG"/>
        </w:rPr>
        <w:t xml:space="preserve"> </w:t>
      </w:r>
      <w:r>
        <w:rPr>
          <w:lang w:val="bg-BG"/>
        </w:rPr>
        <w:t>преценка</w:t>
      </w:r>
      <w:r>
        <w:rPr>
          <w:lang w:val="bg-BG"/>
        </w:rPr>
        <w:t xml:space="preserve"> </w:t>
      </w:r>
      <w:r>
        <w:rPr>
          <w:lang w:val="bg-BG"/>
        </w:rPr>
        <w:t>ще</w:t>
      </w:r>
      <w:r>
        <w:rPr>
          <w:lang w:val="bg-BG"/>
        </w:rPr>
        <w:t xml:space="preserve"> </w:t>
      </w:r>
      <w:r>
        <w:rPr>
          <w:lang w:val="bg-BG"/>
        </w:rPr>
        <w:t>правя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оглед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8C046B" w:rsidP="008C046B" w:rsidRDefault="008C046B" w14:paraId="47E0021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(</w:t>
      </w:r>
      <w:r w:rsidRPr="009E1823">
        <w:rPr>
          <w:lang w:val="bg-BG"/>
        </w:rPr>
        <w:t>и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от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на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детето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ми</w:t>
      </w:r>
      <w:r w:rsidRPr="009E1823">
        <w:rPr>
          <w:lang w:val="bg-BG"/>
        </w:rPr>
        <w:t xml:space="preserve">)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тези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8C046B" w:rsidP="008C046B" w:rsidRDefault="008C046B" w14:paraId="77BCEF7D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от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от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8C046B" w:rsidP="008C046B" w:rsidRDefault="00000000" w14:paraId="263C8506" w14:textId="56581D3F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8C046B" w:rsidR="008C046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C046B">
        <w:rPr>
          <w:lang w:val="bg-BG"/>
        </w:rPr>
        <w:t xml:space="preserve"> </w:t>
      </w:r>
      <w:r w:rsidRPr="008C046B" w:rsidR="008C046B">
        <w:rPr>
          <w:b/>
          <w:bCs/>
          <w:lang w:val="bg-BG"/>
        </w:rPr>
        <w:t>Вземайки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предвид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гореописаните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рискове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разпределение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отговорността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се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съгласявам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лично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мое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име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името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детето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което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придружавам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участваме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>/</w:t>
      </w:r>
      <w:r w:rsidRPr="008C046B" w:rsidR="008C046B">
        <w:rPr>
          <w:b/>
          <w:bCs/>
          <w:lang w:val="bg-BG"/>
        </w:rPr>
        <w:t>или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наблюдаваме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дейностите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предлагани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в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Центъра</w:t>
      </w:r>
      <w:r w:rsidRPr="008C046B" w:rsidR="008C046B">
        <w:rPr>
          <w:b/>
          <w:bCs/>
          <w:lang w:val="bg-BG"/>
        </w:rPr>
        <w:t>.</w:t>
      </w:r>
    </w:p>
    <w:p w:rsidR="008C046B" w:rsidP="008C046B" w:rsidRDefault="008C046B" w14:paraId="7AC7FF55" w14:textId="77777777">
      <w:pPr>
        <w:jc w:val="center"/>
        <w:rPr>
          <w:b/>
          <w:bCs/>
          <w:lang w:val="bg-BG"/>
        </w:rPr>
      </w:pPr>
    </w:p>
    <w:p w:rsidRPr="008C046B" w:rsidR="008C046B" w:rsidP="008C046B" w:rsidRDefault="008C046B" w14:paraId="659B5D02" w14:textId="77777777">
      <w:pPr>
        <w:jc w:val="center"/>
        <w:rPr>
          <w:b/>
          <w:bCs/>
          <w:sz w:val="24"/>
          <w:szCs w:val="24"/>
          <w:lang w:val="bg-BG"/>
        </w:rPr>
      </w:pPr>
      <w:r w:rsidRPr="008C046B">
        <w:rPr>
          <w:b/>
          <w:bCs/>
          <w:sz w:val="24"/>
          <w:szCs w:val="24"/>
          <w:lang w:val="bg-BG"/>
        </w:rPr>
        <w:t>ДЕКЛАРАЦИИ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ВЪВ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ВРЪЗКА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С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ОБРАБОТВАНЕТО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НА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ЛИЧНИ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ДАННИ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ОТ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ЦЕНТЪРА</w:t>
      </w:r>
    </w:p>
    <w:p w:rsidR="008C046B" w:rsidP="008C046B" w:rsidRDefault="008C046B" w14:paraId="144BFCC2" w14:textId="77777777">
      <w:pPr>
        <w:jc w:val="both"/>
        <w:rPr>
          <w:lang w:val="bg-BG"/>
        </w:rPr>
      </w:pPr>
    </w:p>
    <w:p w:rsidRPr="009824E3" w:rsidR="008C046B" w:rsidP="008C046B" w:rsidRDefault="008C046B" w14:paraId="422C4896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7444EF" w:rsidR="008C046B" w:rsidP="008C046B" w:rsidRDefault="008C046B" w14:paraId="37E97F7B" w14:textId="77777777">
      <w:pPr>
        <w:jc w:val="both"/>
        <w:rPr>
          <w:lang w:val="bg-BG"/>
        </w:rPr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както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>.</w:t>
      </w:r>
    </w:p>
    <w:p w:rsidRPr="009824E3" w:rsidR="008C046B" w:rsidP="008C046B" w:rsidRDefault="008C046B" w14:paraId="13CC551F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мен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8C046B" w:rsidP="008C046B" w:rsidRDefault="008C046B" w14:paraId="20EA4C06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8C046B" w:rsidP="008C046B" w:rsidRDefault="008C046B" w14:paraId="577339C6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както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8C046B" w:rsidP="008C046B" w:rsidRDefault="008C046B" w14:paraId="7A7C5896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ни</w:t>
      </w:r>
      <w:r>
        <w:rPr>
          <w:lang w:val="bg-BG"/>
        </w:rPr>
        <w:t xml:space="preserve">. </w:t>
      </w:r>
    </w:p>
    <w:p w:rsidR="008C046B" w:rsidP="008C046B" w:rsidRDefault="00000000" w14:paraId="0F5F75C5" w14:textId="3994A42C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8C046B" w:rsidR="008C046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C046B">
        <w:rPr>
          <w:lang w:val="bg-BG"/>
        </w:rPr>
        <w:t xml:space="preserve">  </w:t>
      </w:r>
      <w:r w:rsidRPr="008C046B" w:rsidR="008C046B">
        <w:rPr>
          <w:b/>
          <w:bCs/>
          <w:lang w:val="bg-BG"/>
        </w:rPr>
        <w:t>С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оглед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гореописаното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декларирам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че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съм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уведомен</w:t>
      </w:r>
      <w:r w:rsidRPr="008C046B" w:rsidR="008C046B">
        <w:rPr>
          <w:b/>
          <w:bCs/>
          <w:lang w:val="bg-BG"/>
        </w:rPr>
        <w:t>/-</w:t>
      </w:r>
      <w:r w:rsidRPr="008C046B" w:rsidR="008C046B">
        <w:rPr>
          <w:b/>
          <w:bCs/>
          <w:lang w:val="bg-BG"/>
        </w:rPr>
        <w:t>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давам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съгласието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личните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ми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данни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както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личните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данни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детето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a) </w:t>
      </w:r>
      <w:r w:rsidRPr="008C046B" w:rsidR="008C046B">
        <w:rPr>
          <w:b/>
          <w:bCs/>
          <w:lang w:val="bg-BG"/>
        </w:rPr>
        <w:t>могат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бъдат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записвани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обработвани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както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хартиен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>/</w:t>
      </w:r>
      <w:r w:rsidRPr="008C046B" w:rsidR="008C046B">
        <w:rPr>
          <w:b/>
          <w:bCs/>
          <w:lang w:val="bg-BG"/>
        </w:rPr>
        <w:t>или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дигитален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носител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б</w:t>
      </w:r>
      <w:r w:rsidRPr="008C046B" w:rsidR="008C046B">
        <w:rPr>
          <w:b/>
          <w:bCs/>
          <w:lang w:val="bg-BG"/>
        </w:rPr>
        <w:t xml:space="preserve">) </w:t>
      </w:r>
      <w:r w:rsidRPr="008C046B" w:rsidR="008C046B">
        <w:rPr>
          <w:b/>
          <w:bCs/>
          <w:lang w:val="bg-BG"/>
        </w:rPr>
        <w:t>посочените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данни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ще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бъдат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унищожени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Адвенчър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Фасилити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Консептс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енд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Мениджмънт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ООД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след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изчерпване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целите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основанието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за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тяхното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обработване</w:t>
      </w:r>
      <w:r w:rsidRPr="008C046B" w:rsidR="008C046B">
        <w:rPr>
          <w:b/>
          <w:bCs/>
          <w:lang w:val="bg-BG"/>
        </w:rPr>
        <w:t>.</w:t>
      </w:r>
    </w:p>
    <w:p w:rsidR="00044679" w:rsidP="008C046B" w:rsidRDefault="00044679" w14:paraId="166B0C6C" w14:textId="23C835F2">
      <w:pPr>
        <w:jc w:val="both"/>
        <w:rPr>
          <w:b/>
          <w:bCs/>
          <w:lang w:val="bg-BG"/>
        </w:rPr>
      </w:pPr>
    </w:p>
    <w:p w:rsidR="00044679" w:rsidP="00044679" w:rsidRDefault="00044679" w14:paraId="22484D1D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044679" w:rsidP="00044679" w:rsidRDefault="00044679" w14:paraId="4AC3177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33B4595" wp14:anchorId="480BAEBC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314325" cy="276225"/>
                <wp:effectExtent l="0" t="0" r="28575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679" w:rsidP="00044679" w:rsidRDefault="00044679" w14:paraId="35F5C291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80BAEBC">
                <v:stroke joinstyle="miter"/>
                <v:path gradientshapeok="t" o:connecttype="rect"/>
              </v:shapetype>
              <v:shape id="Text Box 2" style="position:absolute;left:0;text-align:left;margin-left:0;margin-top:.55pt;width:24.75pt;height:21.7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">
                <v:textbox>
                  <w:txbxContent>
                    <w:p w:rsidR="00044679" w:rsidP="00044679" w:rsidRDefault="00044679" w14:paraId="35F5C291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044679" w:rsidP="00044679" w:rsidRDefault="00044679" w14:paraId="396735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044679" w:rsidP="00044679" w:rsidRDefault="00044679" w14:paraId="478D7455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Собствено и Фамилно Име</w:t>
      </w:r>
    </w:p>
    <w:p w:rsidR="00044679" w:rsidP="00044679" w:rsidRDefault="00044679" w14:paraId="18B4BE8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044679" w:rsidP="00044679" w:rsidRDefault="00044679" w14:paraId="68FE8FE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044679" w:rsidP="00044679" w:rsidRDefault="00044679" w14:paraId="08E417C5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044679" w:rsidP="00044679" w:rsidRDefault="00044679" w14:paraId="31709B8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Pr="005D1C0A" w:rsidR="00044679" w:rsidP="008C046B" w:rsidRDefault="00044679" w14:paraId="52CA4CEB" w14:textId="77777777">
      <w:pPr>
        <w:jc w:val="both"/>
        <w:rPr>
          <w:lang w:val="bg-BG"/>
        </w:rPr>
      </w:pPr>
    </w:p>
    <w:p w:rsidR="004377CA" w:rsidRDefault="005652F9" w14:paraId="2C1CA1D3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6178E56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6A2074" w:rsidP="006A2074" w:rsidRDefault="00044679" w14:paraId="7604B03F" w14:textId="402FB4E6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1A547F0" wp14:anchorId="296BC9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1432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A2074" w:rsidP="006A2074" w:rsidRDefault="006A2074" w14:paraId="49F1643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.75pt;height:21.7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" w14:anchorId="296BC94C">
                <v:textbox>
                  <w:txbxContent>
                    <w:p w:rsidRPr="00AD18D2" w:rsidR="006A2074" w:rsidP="006A2074" w:rsidRDefault="006A2074" w14:paraId="49F1643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652F9">
        <w:rPr>
          <w:color w:val="000000"/>
          <w:sz w:val="22"/>
          <w:szCs w:val="22"/>
          <w:lang w:val="bg-BG"/>
        </w:rPr>
        <w:t xml:space="preserve"> </w:t>
      </w:r>
      <w:r w:rsidR="006A2074">
        <w:rPr>
          <w:color w:val="000000"/>
          <w:sz w:val="22"/>
          <w:szCs w:val="22"/>
          <w:lang w:val="bg-BG"/>
        </w:rPr>
        <w:t xml:space="preserve">  Съгласен (-а) </w:t>
      </w:r>
      <w:r w:rsidR="006A2074">
        <w:rPr>
          <w:color w:val="000000"/>
          <w:sz w:val="22"/>
          <w:szCs w:val="22"/>
          <w:lang w:val="bg-BG"/>
        </w:rPr>
        <w:tab/>
      </w:r>
      <w:r w:rsidR="006A2074">
        <w:rPr>
          <w:color w:val="000000"/>
          <w:sz w:val="22"/>
          <w:szCs w:val="22"/>
          <w:lang w:val="bg-BG"/>
        </w:rPr>
        <w:tab/>
      </w:r>
    </w:p>
    <w:p w:rsidR="004377CA" w:rsidP="006A2074" w:rsidRDefault="005652F9" w14:paraId="2CEA6450" w14:textId="1EC138E5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1D1145" w:rsidP="006A2074" w:rsidRDefault="001D1145" w14:paraId="75B073AB" w14:textId="0D525618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2ABD8AA5" w14:textId="447CB10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7EA17379" w14:textId="12D7DFCC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7EB14BE1" w14:textId="72B8EE79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3BA17BFD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1D1145" w:rsidP="001D1145" w:rsidRDefault="001D1145" w14:paraId="7CF909A8" w14:textId="66BC3004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901D19D" wp14:anchorId="69339BE6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D1145" w:rsidP="001D1145" w:rsidRDefault="001D1145" w14:paraId="6A32402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9339BE6">
                <v:stroke joinstyle="miter"/>
                <v:path gradientshapeok="t" o:connecttype="rect"/>
              </v:shapetype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">
                <v:textbox>
                  <w:txbxContent>
                    <w:p w:rsidRPr="00AD18D2" w:rsidR="001D1145" w:rsidP="001D1145" w:rsidRDefault="001D1145" w14:paraId="6A32402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1D1145" w:rsidP="001D1145" w:rsidRDefault="001D1145" w14:paraId="78F4674A" w14:textId="4CFCF9B4">
      <w:pPr>
        <w:spacing w:after="0" w:line="240" w:lineRule="auto"/>
        <w:rPr>
          <w:color w:val="000000"/>
        </w:rPr>
      </w:pPr>
    </w:p>
    <w:p w:rsidR="001D1145" w:rsidP="001D1145" w:rsidRDefault="001D1145" w14:paraId="532B8C6D" w14:textId="35D8F6D8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1D1145" w:rsidP="001D1145" w:rsidRDefault="001D1145" w14:paraId="48B705E4" w14:textId="5F828107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1" wp14:editId="6FE3BB9E" wp14:anchorId="191A68D1">
            <wp:simplePos x="0" y="0"/>
            <wp:positionH relativeFrom="margin">
              <wp:posOffset>3555673</wp:posOffset>
            </wp:positionH>
            <wp:positionV relativeFrom="paragraph">
              <wp:posOffset>1108959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Съгласен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>/-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съм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отстъпвам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правото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докато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детето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намираме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територията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Центъра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в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процес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услугите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които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Центърът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предлага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правото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записва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обработва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съхранява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възпроизвежда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модифицира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инкорпорира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в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аудио-визуални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фотографски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произведения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>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детето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образ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глас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включително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части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тях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бъдат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с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рекламна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търговска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цел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максимално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определения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закона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срок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цял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свят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без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ограничение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територията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както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начинът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който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могат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бъдат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като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авторските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върху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създадените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аудио-визуални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фотографски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произведения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принадлежат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АФКМ.</w:t>
      </w:r>
    </w:p>
    <w:p w:rsidR="001D1145" w:rsidP="001D1145" w:rsidRDefault="001D1145" w14:paraId="3069E2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37171B9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0C8B4BF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1566B" w14:paraId="56EE658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 25.8.2026 г.</w:t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12BAA0C0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DD4E5" w14:textId="77777777" w:rsidR="00263607" w:rsidRDefault="00263607">
      <w:pPr>
        <w:spacing w:after="0" w:line="240" w:lineRule="auto"/>
      </w:pPr>
      <w:r>
        <w:separator/>
      </w:r>
    </w:p>
  </w:endnote>
  <w:endnote w:type="continuationSeparator" w:id="0">
    <w:p w14:paraId="5612B32A" w14:textId="77777777" w:rsidR="00263607" w:rsidRDefault="00263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2346635"/>
      <w:docPartObj>
        <w:docPartGallery w:val="AutoText"/>
      </w:docPartObj>
    </w:sdtPr>
    <w:sdtContent>
      <w:p w14:paraId="7532E9D2" w14:textId="77777777" w:rsidR="004377CA" w:rsidRDefault="005652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0C0A">
          <w:rPr>
            <w:noProof/>
          </w:rPr>
          <w:t>2</w:t>
        </w:r>
        <w:r>
          <w:fldChar w:fldCharType="end"/>
        </w:r>
      </w:p>
    </w:sdtContent>
  </w:sdt>
  <w:p w14:paraId="3D411194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821CB" w14:textId="77777777" w:rsidR="00263607" w:rsidRDefault="00263607">
      <w:pPr>
        <w:spacing w:after="0" w:line="240" w:lineRule="auto"/>
      </w:pPr>
      <w:r>
        <w:separator/>
      </w:r>
    </w:p>
  </w:footnote>
  <w:footnote w:type="continuationSeparator" w:id="0">
    <w:p w14:paraId="42279E46" w14:textId="77777777" w:rsidR="00263607" w:rsidRDefault="00263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9BD02" w14:textId="77777777" w:rsidR="004377CA" w:rsidRDefault="005652F9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F16ED3" wp14:editId="763550F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1D15"/>
    <w:rsid w:val="00041225"/>
    <w:rsid w:val="00044679"/>
    <w:rsid w:val="000862C0"/>
    <w:rsid w:val="000869CC"/>
    <w:rsid w:val="000C6CDC"/>
    <w:rsid w:val="000C72DD"/>
    <w:rsid w:val="000F3086"/>
    <w:rsid w:val="0015506F"/>
    <w:rsid w:val="00182418"/>
    <w:rsid w:val="00184CF0"/>
    <w:rsid w:val="001D0E87"/>
    <w:rsid w:val="001D1145"/>
    <w:rsid w:val="001E132B"/>
    <w:rsid w:val="001E253A"/>
    <w:rsid w:val="00201747"/>
    <w:rsid w:val="00202EC5"/>
    <w:rsid w:val="002142C9"/>
    <w:rsid w:val="00223EE9"/>
    <w:rsid w:val="00241BC8"/>
    <w:rsid w:val="002461F2"/>
    <w:rsid w:val="00263607"/>
    <w:rsid w:val="00283ECC"/>
    <w:rsid w:val="002F0C0A"/>
    <w:rsid w:val="00321073"/>
    <w:rsid w:val="00360069"/>
    <w:rsid w:val="00377980"/>
    <w:rsid w:val="003934E5"/>
    <w:rsid w:val="003956D2"/>
    <w:rsid w:val="003B6766"/>
    <w:rsid w:val="003F54AD"/>
    <w:rsid w:val="004377CA"/>
    <w:rsid w:val="00460FAF"/>
    <w:rsid w:val="00495B90"/>
    <w:rsid w:val="004A6619"/>
    <w:rsid w:val="004D4DD4"/>
    <w:rsid w:val="004E3E7B"/>
    <w:rsid w:val="004E6871"/>
    <w:rsid w:val="00503EE7"/>
    <w:rsid w:val="005115BE"/>
    <w:rsid w:val="005652F9"/>
    <w:rsid w:val="00576E00"/>
    <w:rsid w:val="005856EE"/>
    <w:rsid w:val="0058744D"/>
    <w:rsid w:val="005D219F"/>
    <w:rsid w:val="005F7A27"/>
    <w:rsid w:val="006257A3"/>
    <w:rsid w:val="00632E60"/>
    <w:rsid w:val="00685F58"/>
    <w:rsid w:val="006A2074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C046B"/>
    <w:rsid w:val="008D3740"/>
    <w:rsid w:val="008D7FA2"/>
    <w:rsid w:val="008E4C93"/>
    <w:rsid w:val="008E4F5E"/>
    <w:rsid w:val="00902D41"/>
    <w:rsid w:val="00907C4B"/>
    <w:rsid w:val="009235E0"/>
    <w:rsid w:val="00962CF9"/>
    <w:rsid w:val="009841F9"/>
    <w:rsid w:val="00A00425"/>
    <w:rsid w:val="00A04D22"/>
    <w:rsid w:val="00A114FB"/>
    <w:rsid w:val="00A1566B"/>
    <w:rsid w:val="00A73A61"/>
    <w:rsid w:val="00AA5EA5"/>
    <w:rsid w:val="00B30AA6"/>
    <w:rsid w:val="00B32004"/>
    <w:rsid w:val="00B71881"/>
    <w:rsid w:val="00BD2935"/>
    <w:rsid w:val="00C26122"/>
    <w:rsid w:val="00C5422E"/>
    <w:rsid w:val="00CC7CF3"/>
    <w:rsid w:val="00CE1226"/>
    <w:rsid w:val="00D2396D"/>
    <w:rsid w:val="00D4443F"/>
    <w:rsid w:val="00D45FEA"/>
    <w:rsid w:val="00D675DC"/>
    <w:rsid w:val="00DA48F0"/>
    <w:rsid w:val="00E219B9"/>
    <w:rsid w:val="00E75060"/>
    <w:rsid w:val="00E911A1"/>
    <w:rsid w:val="00EB02DA"/>
    <w:rsid w:val="00EB3380"/>
    <w:rsid w:val="00EC28A0"/>
    <w:rsid w:val="00ED2E56"/>
    <w:rsid w:val="00F16A35"/>
    <w:rsid w:val="00F555B1"/>
    <w:rsid w:val="00F64D25"/>
    <w:rsid w:val="00FB7613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BD368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3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036A59D-8572-4203-B656-CD3B1422D1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1590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10638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Victor Stanoev</cp:lastModifiedBy>
  <cp:revision>3</cp:revision>
  <dcterms:created xsi:type="dcterms:W3CDTF">2022-12-05T12:55:00Z</dcterms:created>
  <dcterms:modified xsi:type="dcterms:W3CDTF">2024-02-14T14:29:00Z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