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Macioszek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+41766756573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Blanka Macioszek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