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Miecznikowska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+48503708730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Michał Możdżonek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