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Сунай Осман</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+3590888881012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Бюлент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20.4.2013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9.8.2026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