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Alan Domański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+48507800881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