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Bernard Baldacchino Preca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19/02/1986</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30, Triq il-Kan Gorg Bonello Hamrun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+35699664850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bbaldacchino@gmail.com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19/08/2026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