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Иван Ровелов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Рая Ровелова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22.8.2017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Самуил Ровелов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3.2.2021 г.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>Мелани Александрова</w:t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>8.6.2017 г.</w:t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1.8.2026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