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Симеон Костов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Александър Костов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14.8.2017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