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Lerato</w:t>
      </w:r>
      <w:r w:rsidR="00405CC1">
        <w:t xml:space="preserve"> </w:t>
      </w:r>
      <w:r w:rsidRPr="00405CC1" w:rsidR="00405CC1">
        <w:t>Bless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8903261103086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Oarabile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2017/08/23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Bokamoso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2009/07/03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Hlompo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2012/11/23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