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Michael Brunner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+491723951348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03.06.1986</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Elisabeth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04.07.2020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17.08.2026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