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 urbaniak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+48791555426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nela urbaniak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20.04.2019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