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Jacek Janaszko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+48502913851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Aleksander Janaszko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10.10.2016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Filip Janaszko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04.12.2020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