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Qiao Le Liew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