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Kamil Imiołek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+48533231933</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Rozalia Imiołek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30.09.2022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Sabina Imiołek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16.02.2018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17.10.2026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