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Радостина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25.1.1984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+359884164470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tina_av@abv.bg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Колев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мария Колева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13.7.2023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