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Michał  Drojecki</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DBY867962</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03/04/2002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michaldrojecki@gmail.com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+48517919688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