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Вихрен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Кънев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v.kanev@tutanota.com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+359885993779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17.10.2026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