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Красимир Данаилов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Александър Данаилов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30.4.2017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