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Kamen  Natil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15.6.2010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+359877535584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kamnateil@gmail.com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